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86D" w:rsidRDefault="00EA391A" w:rsidP="002948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9486D">
        <w:rPr>
          <w:rFonts w:ascii="Times New Roman" w:hAnsi="Times New Roman" w:cs="Times New Roman"/>
          <w:sz w:val="28"/>
          <w:szCs w:val="28"/>
        </w:rPr>
        <w:t>Биография моего дедушки</w:t>
      </w:r>
    </w:p>
    <w:p w:rsidR="0029486D" w:rsidRDefault="0029486D" w:rsidP="002948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1295400</wp:posOffset>
            </wp:positionV>
            <wp:extent cx="2066925" cy="2965450"/>
            <wp:effectExtent l="19050" t="0" r="9525" b="0"/>
            <wp:wrapTopAndBottom/>
            <wp:docPr id="16" name="Рисунок 13" descr="F:\фамилия\2019_03_29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амилия\2019_03_29\IMG_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1295400</wp:posOffset>
            </wp:positionV>
            <wp:extent cx="3485515" cy="2543175"/>
            <wp:effectExtent l="19050" t="0" r="635" b="0"/>
            <wp:wrapTopAndBottom/>
            <wp:docPr id="18" name="Рисунок 12" descr="F:\фамилия\2019_03_29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амилия\2019_03_29\IMG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Мой дедушка, Шкурдалов Виктор Александрович, родился 1 ноября 1950 года в деревне Карманькино Пеновского района  Великолукской области. Когда он учился в школе, его мечтой была профессия машиниста. Но эта мечта так и не сбылась. После окончания Грылевской школы он работал киномехаником в сельском доме культуры. Потом дедушку забрали в армию. Он служил в Германии.</w:t>
      </w:r>
    </w:p>
    <w:p w:rsidR="0029486D" w:rsidRDefault="0029486D" w:rsidP="002948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26D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9486D" w:rsidRDefault="0029486D" w:rsidP="0029486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службы дедушка вернулся в деревню, устроился на работу в колхоз «Родина» трактористом, а  в 1984 занял должность механизатора. О нем знали не только в хозяйстве, но и во всем районе. Знали как о хорошем специалисте своего дела, неоднократном победителе социалистического соревнования земледельцев. Дедушка был механизатором широкого профиля, а это значит, что он был «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ты</w:t>
      </w:r>
      <w:proofErr w:type="gramEnd"/>
      <w:r>
        <w:rPr>
          <w:rFonts w:ascii="Times New Roman" w:hAnsi="Times New Roman" w:cs="Times New Roman"/>
          <w:sz w:val="28"/>
        </w:rPr>
        <w:t>» со всеми видами сельскохозяйственных агрегатов, которые использовались на полях. Какую бы работу не поручали моему дедушке, он выполнял ее с присущей ему хозяйской заботой о земле, о достижении высоких результатов на благо общего дела, которому служил. Дедушка был потомственным земледельцем. Нелегкую науку хлеборобского труда познал он у самых доброжелательных и в то же время очень строгих учителей – своих родителей. Главное, что они в нем воспитали, - это уважение к труду людей, неуемное беспокойство за судьбу общего дела, предельную требовательность к себе и к другим. Именно эти черты позволили стать Виктору Александровичу инициативным организатором  производства, активным общественником.</w:t>
      </w:r>
    </w:p>
    <w:p w:rsidR="0029486D" w:rsidRDefault="0029486D" w:rsidP="0029486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3690620</wp:posOffset>
            </wp:positionV>
            <wp:extent cx="2743200" cy="3733800"/>
            <wp:effectExtent l="19050" t="0" r="0" b="0"/>
            <wp:wrapTopAndBottom/>
            <wp:docPr id="13" name="Рисунок 4" descr="F:\фамилия\2019_03_29\IMG_0046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амилия\2019_03_29\IMG_0046.pd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-386080</wp:posOffset>
            </wp:positionV>
            <wp:extent cx="2830195" cy="3819525"/>
            <wp:effectExtent l="19050" t="0" r="8255" b="0"/>
            <wp:wrapTopAndBottom/>
            <wp:docPr id="9" name="Рисунок 2" descr="F:\фамилия\2019_03_29\IMG_0061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амилия\2019_03_29\IMG_0061.pd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-386080</wp:posOffset>
            </wp:positionV>
            <wp:extent cx="2676525" cy="3686175"/>
            <wp:effectExtent l="19050" t="0" r="9525" b="0"/>
            <wp:wrapTopAndBottom/>
            <wp:docPr id="11" name="Рисунок 1" descr="F:\фамилия\2019_03_29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милия\2019_03_29\IMG_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86D" w:rsidRDefault="0029486D" w:rsidP="0029486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52705</wp:posOffset>
            </wp:positionV>
            <wp:extent cx="3352800" cy="3028950"/>
            <wp:effectExtent l="19050" t="0" r="0" b="0"/>
            <wp:wrapTopAndBottom/>
            <wp:docPr id="15" name="Рисунок 3" descr="F:\фамилия\2019_03_29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амилия\2019_03_29\IMG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86D" w:rsidRDefault="0029486D" w:rsidP="0029486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дальнейшем он продолжил свою трудовую деятельность водителем в администрации сельского поселения,  а затем в Мошаровской средней школе.</w:t>
      </w:r>
    </w:p>
    <w:p w:rsidR="0029486D" w:rsidRDefault="0029486D" w:rsidP="0029486D">
      <w:pPr>
        <w:pStyle w:val="a3"/>
        <w:rPr>
          <w:rFonts w:ascii="Times New Roman" w:hAnsi="Times New Roman" w:cs="Times New Roman"/>
          <w:sz w:val="28"/>
        </w:rPr>
      </w:pPr>
    </w:p>
    <w:p w:rsidR="0029486D" w:rsidRDefault="00EA391A" w:rsidP="0029486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1127760</wp:posOffset>
            </wp:positionV>
            <wp:extent cx="2971165" cy="4019550"/>
            <wp:effectExtent l="19050" t="0" r="635" b="0"/>
            <wp:wrapTopAndBottom/>
            <wp:docPr id="22" name="Рисунок 4" descr="F:\фамилия\2019_03_29\IMG_0072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амилия\2019_03_29\IMG_0072.pd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1127760</wp:posOffset>
            </wp:positionV>
            <wp:extent cx="2943225" cy="4038600"/>
            <wp:effectExtent l="19050" t="0" r="9525" b="0"/>
            <wp:wrapTopAndBottom/>
            <wp:docPr id="21" name="Рисунок 3" descr="F:\фамилия\2019_03_29\IMG_0076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амилия\2019_03_29\IMG_0076.pd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86D">
        <w:rPr>
          <w:rFonts w:ascii="Times New Roman" w:hAnsi="Times New Roman" w:cs="Times New Roman"/>
          <w:sz w:val="28"/>
        </w:rPr>
        <w:t>За то время, пока дедушка работал в колхозе, его не раз награждали грамотами и дипломами. Виктор Александрович часто участвовал в социалистических соревнованиях среди рабочих ведущих профессий отрасли.</w:t>
      </w:r>
    </w:p>
    <w:p w:rsidR="0029486D" w:rsidRDefault="0029486D" w:rsidP="0029486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2718435</wp:posOffset>
            </wp:positionV>
            <wp:extent cx="4775835" cy="2657475"/>
            <wp:effectExtent l="19050" t="0" r="5715" b="0"/>
            <wp:wrapTopAndBottom/>
            <wp:docPr id="17" name="Рисунок 1" descr="F:\фамилия\2019_04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милия\2019_04_16\IMG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5995670</wp:posOffset>
            </wp:positionV>
            <wp:extent cx="5267325" cy="2771775"/>
            <wp:effectExtent l="19050" t="0" r="9525" b="0"/>
            <wp:wrapTopAndBottom/>
            <wp:docPr id="25" name="Рисунок 1" descr="F:\фамилия\2019_04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милия\2019_04_16\IMG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-576580</wp:posOffset>
            </wp:positionV>
            <wp:extent cx="4352925" cy="3152775"/>
            <wp:effectExtent l="19050" t="0" r="9525" b="0"/>
            <wp:wrapTopAndBottom/>
            <wp:docPr id="24" name="Рисунок 2" descr="F:\фамилия\2019_04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амилия\2019_04_16\IMG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86D" w:rsidRDefault="0029486D" w:rsidP="0029486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739390" cy="3705225"/>
            <wp:effectExtent l="19050" t="0" r="3810" b="0"/>
            <wp:docPr id="23" name="Рисунок 5" descr="F:\фамилия\2019_03_29\IMG_0061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амилия\2019_03_29\IMG_0061.pd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-671830</wp:posOffset>
            </wp:positionV>
            <wp:extent cx="4695825" cy="2524125"/>
            <wp:effectExtent l="19050" t="0" r="9525" b="0"/>
            <wp:wrapTopAndBottom/>
            <wp:docPr id="27" name="Рисунок 3" descr="F:\фамилия\2019_04_1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амилия\2019_04_16\IMG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86D" w:rsidRDefault="0029486D" w:rsidP="0029486D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29486D" w:rsidRDefault="0029486D" w:rsidP="0029486D">
      <w:pPr>
        <w:pStyle w:val="a3"/>
        <w:rPr>
          <w:rFonts w:ascii="Times New Roman" w:hAnsi="Times New Roman" w:cs="Times New Roman"/>
          <w:noProof/>
          <w:sz w:val="28"/>
        </w:rPr>
      </w:pPr>
    </w:p>
    <w:p w:rsidR="00FB238A" w:rsidRPr="00EA391A" w:rsidRDefault="0029486D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367665</wp:posOffset>
            </wp:positionV>
            <wp:extent cx="4438650" cy="2451100"/>
            <wp:effectExtent l="19050" t="0" r="0" b="0"/>
            <wp:wrapTopAndBottom/>
            <wp:docPr id="26" name="Рисунок 2" descr="F:\фамилия\2019_04_1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амилия\2019_04_16\IMG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238A" w:rsidRPr="00EA391A" w:rsidSect="00E54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486D"/>
    <w:rsid w:val="0029486D"/>
    <w:rsid w:val="00E54A12"/>
    <w:rsid w:val="00EA391A"/>
    <w:rsid w:val="00FB2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48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2023-01-03T11:06:00Z</dcterms:created>
  <dcterms:modified xsi:type="dcterms:W3CDTF">2023-01-03T11:40:00Z</dcterms:modified>
</cp:coreProperties>
</file>